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FC498" w14:textId="472CF057" w:rsidR="009D2E38" w:rsidRPr="00925250" w:rsidRDefault="009D2E38" w:rsidP="009D2E38">
      <w:pPr>
        <w:jc w:val="left"/>
        <w:rPr>
          <w:rFonts w:asciiTheme="majorHAnsi" w:hAnsiTheme="majorHAnsi" w:cstheme="majorHAnsi"/>
        </w:rPr>
      </w:pPr>
      <w:r w:rsidRPr="00925250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925250">
        <w:rPr>
          <w:rFonts w:asciiTheme="majorHAnsi" w:hAnsiTheme="majorHAnsi" w:cstheme="majorHAnsi"/>
        </w:rPr>
        <w:tab/>
        <w:t xml:space="preserve">        </w:t>
      </w:r>
      <w:r w:rsidRPr="00925250">
        <w:rPr>
          <w:rFonts w:asciiTheme="majorHAnsi" w:hAnsiTheme="majorHAnsi" w:cstheme="majorHAnsi"/>
        </w:rPr>
        <w:tab/>
        <w:t xml:space="preserve">             Seosviit (</w:t>
      </w:r>
      <w:r w:rsidRPr="00925250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925250">
        <w:rPr>
          <w:rFonts w:asciiTheme="majorHAnsi" w:hAnsiTheme="majorHAnsi" w:cstheme="majorHAnsi"/>
          <w:color w:val="000000"/>
          <w:lang w:eastAsia="et-EE"/>
        </w:rPr>
        <w:t>12541S_160924</w:t>
      </w:r>
      <w:r w:rsidRPr="00925250">
        <w:rPr>
          <w:rFonts w:asciiTheme="majorHAnsi" w:hAnsiTheme="majorHAnsi" w:cstheme="majorHAnsi"/>
        </w:rPr>
        <w:t>)</w:t>
      </w:r>
    </w:p>
    <w:p w14:paraId="1B95D2F6" w14:textId="77777777" w:rsidR="009D2E38" w:rsidRPr="00925250" w:rsidRDefault="009D2E38" w:rsidP="009D2E3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925250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9D2E38" w:rsidRPr="00925250" w14:paraId="6C184884" w14:textId="77777777" w:rsidTr="0078576E">
        <w:trPr>
          <w:trHeight w:val="417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925250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925250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925250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925250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925250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925250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925250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925250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C35ECB" w14:textId="01837190" w:rsidR="009D2E38" w:rsidRPr="00925250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925250">
              <w:rPr>
                <w:rFonts w:asciiTheme="majorHAnsi" w:hAnsiTheme="majorHAnsi" w:cstheme="majorHAnsi"/>
              </w:rPr>
              <w:t>Nimi:</w:t>
            </w:r>
            <w:r w:rsidR="007865EB">
              <w:rPr>
                <w:rFonts w:asciiTheme="majorHAnsi" w:hAnsiTheme="majorHAnsi" w:cstheme="majorHAnsi"/>
              </w:rPr>
              <w:t xml:space="preserve"> </w:t>
            </w:r>
            <w:r w:rsidR="0027464B" w:rsidRPr="00925250">
              <w:rPr>
                <w:rFonts w:asciiTheme="majorHAnsi" w:hAnsiTheme="majorHAnsi" w:cstheme="majorHAnsi"/>
                <w:b/>
              </w:rPr>
              <w:t>Eesti Lairiba Arenduse Sihtasutus</w:t>
            </w:r>
          </w:p>
        </w:tc>
      </w:tr>
      <w:tr w:rsidR="009D2E38" w:rsidRPr="00925250" w14:paraId="33D9A674" w14:textId="77777777" w:rsidTr="0078576E">
        <w:trPr>
          <w:trHeight w:val="42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925250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9F2EF7" w14:textId="45C1E94A" w:rsidR="009D2E38" w:rsidRPr="00925250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925250">
              <w:rPr>
                <w:rFonts w:asciiTheme="majorHAnsi" w:hAnsiTheme="majorHAnsi" w:cstheme="majorHAnsi"/>
              </w:rPr>
              <w:t xml:space="preserve">Registrikood või isikukood: </w:t>
            </w:r>
            <w:r w:rsidR="00442749" w:rsidRPr="00925250">
              <w:rPr>
                <w:rFonts w:asciiTheme="majorHAnsi" w:hAnsiTheme="majorHAnsi" w:cstheme="majorHAnsi"/>
                <w:b/>
                <w:bCs/>
              </w:rPr>
              <w:t>90010094</w:t>
            </w:r>
          </w:p>
        </w:tc>
      </w:tr>
      <w:tr w:rsidR="009D2E38" w:rsidRPr="00925250" w14:paraId="0D2C208D" w14:textId="77777777" w:rsidTr="0078576E">
        <w:trPr>
          <w:trHeight w:val="42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925250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DA70F5" w14:textId="39320CD7" w:rsidR="009D2E38" w:rsidRPr="00925250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925250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925250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925250">
              <w:rPr>
                <w:rFonts w:asciiTheme="majorHAnsi" w:hAnsiTheme="majorHAnsi" w:cstheme="majorHAnsi"/>
              </w:rPr>
              <w:t xml:space="preserve"> nimi: </w:t>
            </w:r>
            <w:r w:rsidR="003056D0" w:rsidRPr="00925250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925250" w14:paraId="2F403894" w14:textId="77777777" w:rsidTr="0078576E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925250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0EA797" w14:textId="77777777" w:rsidR="009D2E38" w:rsidRPr="00925250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925250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Vajadusel koopia lepingu </w:t>
            </w:r>
            <w:proofErr w:type="spellStart"/>
            <w:r w:rsidRPr="00925250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allkirjastaja</w:t>
            </w:r>
            <w:proofErr w:type="spellEnd"/>
            <w:r w:rsidRPr="00925250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volikirjast, kui allkirjastamine toimub volituse alusel.</w:t>
            </w:r>
          </w:p>
        </w:tc>
      </w:tr>
      <w:bookmarkEnd w:id="0"/>
      <w:tr w:rsidR="009D2E38" w:rsidRPr="00925250" w14:paraId="4871B401" w14:textId="77777777" w:rsidTr="0078576E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925250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24CC13" w14:textId="77777777" w:rsidR="009D2E38" w:rsidRPr="00925250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925250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925250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925250">
              <w:rPr>
                <w:rFonts w:asciiTheme="majorHAnsi" w:hAnsiTheme="majorHAnsi" w:cstheme="majorHAnsi"/>
              </w:rPr>
              <w:t xml:space="preserve"> e-posti aadress, telefoni number:</w:t>
            </w:r>
          </w:p>
          <w:p w14:paraId="08B5FB2D" w14:textId="70982D14" w:rsidR="009D2E38" w:rsidRPr="00925250" w:rsidRDefault="003056D0" w:rsidP="0078576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925250">
              <w:rPr>
                <w:rFonts w:asciiTheme="majorHAnsi" w:hAnsiTheme="majorHAnsi" w:cstheme="majorHAnsi"/>
                <w:b/>
                <w:bCs/>
              </w:rPr>
              <w:t>alina@kirjanurk.ee, 56988010</w:t>
            </w:r>
          </w:p>
        </w:tc>
      </w:tr>
      <w:tr w:rsidR="009D2E38" w:rsidRPr="00925250" w14:paraId="44436BA1" w14:textId="77777777" w:rsidTr="0078576E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925250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925250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9E7D8C" w14:textId="5393E503" w:rsidR="009D2E38" w:rsidRPr="00925250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925250">
              <w:rPr>
                <w:rFonts w:asciiTheme="majorHAnsi" w:hAnsiTheme="majorHAnsi" w:cstheme="majorHAnsi"/>
              </w:rPr>
              <w:t xml:space="preserve">Nimi: </w:t>
            </w:r>
            <w:r w:rsidRPr="00925250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925250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925250" w14:paraId="57F65464" w14:textId="77777777" w:rsidTr="0078576E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925250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55B465" w14:textId="17173791" w:rsidR="009D2E38" w:rsidRPr="00925250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925250">
              <w:rPr>
                <w:rFonts w:asciiTheme="majorHAnsi" w:hAnsiTheme="majorHAnsi" w:cstheme="majorHAnsi"/>
              </w:rPr>
              <w:t>Tema  e-posti aadress, telefoni number:</w:t>
            </w:r>
            <w:r w:rsidR="007865EB">
              <w:rPr>
                <w:rFonts w:asciiTheme="majorHAnsi" w:hAnsiTheme="majorHAnsi" w:cstheme="majorHAnsi"/>
              </w:rPr>
              <w:t xml:space="preserve"> </w:t>
            </w:r>
            <w:r w:rsidR="003056D0" w:rsidRPr="00925250">
              <w:rPr>
                <w:rFonts w:asciiTheme="majorHAnsi" w:hAnsiTheme="majorHAnsi" w:cstheme="majorHAnsi"/>
                <w:b/>
                <w:bCs/>
              </w:rPr>
              <w:t>alina@kirjanurk.ee, 56988010</w:t>
            </w:r>
          </w:p>
        </w:tc>
      </w:tr>
      <w:tr w:rsidR="009D2E38" w:rsidRPr="00925250" w14:paraId="63349D68" w14:textId="77777777" w:rsidTr="0078576E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925250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73BD5E" w14:textId="77777777" w:rsidR="009D2E38" w:rsidRPr="00925250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925250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925250" w14:paraId="14D75C82" w14:textId="77777777" w:rsidTr="0078576E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925250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925250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10DC12" w14:textId="77777777" w:rsidR="009D2E38" w:rsidRPr="00925250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925250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925250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925250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925250" w14:paraId="2392699D" w14:textId="77777777" w:rsidTr="0078576E">
        <w:trPr>
          <w:trHeight w:val="580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925250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925250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925250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925250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925250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F1E48E5" w14:textId="77777777" w:rsidR="009D2E38" w:rsidRDefault="009D2E38" w:rsidP="00813430">
            <w:pPr>
              <w:spacing w:after="0"/>
              <w:rPr>
                <w:rFonts w:asciiTheme="majorHAnsi" w:hAnsiTheme="majorHAnsi" w:cstheme="majorHAnsi"/>
              </w:rPr>
            </w:pPr>
            <w:r w:rsidRPr="00925250">
              <w:rPr>
                <w:rFonts w:asciiTheme="majorHAnsi" w:hAnsiTheme="majorHAnsi" w:cstheme="majorHAnsi"/>
              </w:rPr>
              <w:t xml:space="preserve">Projekti nimetus ja number: </w:t>
            </w:r>
          </w:p>
          <w:p w14:paraId="19B9BDD3" w14:textId="77777777" w:rsidR="00925250" w:rsidRDefault="00925250" w:rsidP="0081343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925250">
              <w:rPr>
                <w:rFonts w:asciiTheme="majorHAnsi" w:hAnsiTheme="majorHAnsi" w:cstheme="majorHAnsi"/>
                <w:b/>
                <w:bCs/>
              </w:rPr>
              <w:t>Reaalprojekt OÜ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, töö nr </w:t>
            </w:r>
            <w:r w:rsidRPr="00925250">
              <w:rPr>
                <w:rFonts w:asciiTheme="majorHAnsi" w:hAnsiTheme="majorHAnsi" w:cstheme="majorHAnsi"/>
                <w:b/>
                <w:bCs/>
              </w:rPr>
              <w:t>RBDTD-EE-DS2-DPS2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„</w:t>
            </w:r>
            <w:r w:rsidRPr="00925250">
              <w:rPr>
                <w:rFonts w:ascii="Calibri Light" w:hAnsi="Calibri Light" w:cs="Calibri Light"/>
                <w:b/>
                <w:bCs/>
              </w:rPr>
              <w:t>P</w:t>
            </w:r>
            <w:r w:rsidRPr="00925250">
              <w:rPr>
                <w:rFonts w:asciiTheme="majorHAnsi" w:hAnsiTheme="majorHAnsi" w:cstheme="majorHAnsi"/>
                <w:b/>
                <w:bCs/>
              </w:rPr>
              <w:t>õhiprojekt DPS2 Kangru-Rapla. 11342 Saku-</w:t>
            </w:r>
            <w:proofErr w:type="spellStart"/>
            <w:r w:rsidRPr="00925250">
              <w:rPr>
                <w:rFonts w:asciiTheme="majorHAnsi" w:hAnsiTheme="majorHAnsi" w:cstheme="majorHAnsi"/>
                <w:b/>
                <w:bCs/>
              </w:rPr>
              <w:t>Tõdva</w:t>
            </w:r>
            <w:proofErr w:type="spellEnd"/>
            <w:r w:rsidRPr="00925250">
              <w:rPr>
                <w:rFonts w:asciiTheme="majorHAnsi" w:hAnsiTheme="majorHAnsi" w:cstheme="majorHAnsi"/>
                <w:b/>
                <w:bCs/>
              </w:rPr>
              <w:t xml:space="preserve"> riigitee (OR0360)</w:t>
            </w:r>
            <w:r>
              <w:rPr>
                <w:rFonts w:asciiTheme="majorHAnsi" w:hAnsiTheme="majorHAnsi" w:cstheme="majorHAnsi"/>
                <w:b/>
                <w:bCs/>
              </w:rPr>
              <w:t>“</w:t>
            </w:r>
          </w:p>
          <w:p w14:paraId="01FE55F7" w14:textId="77777777" w:rsidR="00813430" w:rsidRDefault="00813430" w:rsidP="0081343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382D1F8E" w14:textId="77777777" w:rsidR="00925250" w:rsidRDefault="00925250" w:rsidP="0081343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925250">
              <w:rPr>
                <w:rFonts w:asciiTheme="majorHAnsi" w:hAnsiTheme="majorHAnsi" w:cstheme="majorHAnsi"/>
                <w:b/>
                <w:bCs/>
              </w:rPr>
              <w:t>K-Projekt AS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, töö nr </w:t>
            </w:r>
            <w:r w:rsidR="00813430" w:rsidRPr="00813430">
              <w:rPr>
                <w:rFonts w:asciiTheme="majorHAnsi" w:hAnsiTheme="majorHAnsi" w:cstheme="majorHAnsi"/>
                <w:b/>
                <w:bCs/>
              </w:rPr>
              <w:t>RBDTD-EE-DS2-DPS2_OU0751</w:t>
            </w:r>
            <w:r w:rsidR="00813430">
              <w:rPr>
                <w:rFonts w:asciiTheme="majorHAnsi" w:hAnsiTheme="majorHAnsi" w:cstheme="majorHAnsi"/>
                <w:b/>
                <w:bCs/>
              </w:rPr>
              <w:t xml:space="preserve"> „</w:t>
            </w:r>
            <w:r w:rsidR="00813430" w:rsidRPr="00813430">
              <w:rPr>
                <w:rFonts w:asciiTheme="majorHAnsi" w:hAnsiTheme="majorHAnsi" w:cstheme="majorHAnsi"/>
                <w:b/>
                <w:bCs/>
              </w:rPr>
              <w:t>Tööprojekt</w:t>
            </w:r>
            <w:r w:rsidR="00813430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813430" w:rsidRPr="00813430">
              <w:rPr>
                <w:rFonts w:asciiTheme="majorHAnsi" w:hAnsiTheme="majorHAnsi" w:cstheme="majorHAnsi"/>
                <w:b/>
                <w:bCs/>
              </w:rPr>
              <w:t>DPS2 Kangru-Rapla. 11342 Saku-</w:t>
            </w:r>
            <w:proofErr w:type="spellStart"/>
            <w:r w:rsidR="00813430" w:rsidRPr="00813430">
              <w:rPr>
                <w:rFonts w:asciiTheme="majorHAnsi" w:hAnsiTheme="majorHAnsi" w:cstheme="majorHAnsi"/>
                <w:b/>
                <w:bCs/>
              </w:rPr>
              <w:t>Tõdva</w:t>
            </w:r>
            <w:proofErr w:type="spellEnd"/>
            <w:r w:rsidR="00813430" w:rsidRPr="00813430">
              <w:rPr>
                <w:rFonts w:asciiTheme="majorHAnsi" w:hAnsiTheme="majorHAnsi" w:cstheme="majorHAnsi"/>
                <w:b/>
                <w:bCs/>
              </w:rPr>
              <w:t xml:space="preserve"> riigitee</w:t>
            </w:r>
            <w:r w:rsidR="00813430">
              <w:rPr>
                <w:rFonts w:asciiTheme="majorHAnsi" w:hAnsiTheme="majorHAnsi" w:cstheme="majorHAnsi"/>
                <w:b/>
                <w:bCs/>
              </w:rPr>
              <w:t xml:space="preserve">. </w:t>
            </w:r>
            <w:r w:rsidR="00813430" w:rsidRPr="00813430">
              <w:rPr>
                <w:rFonts w:asciiTheme="majorHAnsi" w:hAnsiTheme="majorHAnsi" w:cstheme="majorHAnsi"/>
                <w:b/>
                <w:bCs/>
              </w:rPr>
              <w:t>Siderajatised (OU0751)</w:t>
            </w:r>
            <w:r w:rsidR="00813430">
              <w:rPr>
                <w:rFonts w:asciiTheme="majorHAnsi" w:hAnsiTheme="majorHAnsi" w:cstheme="majorHAnsi"/>
                <w:b/>
                <w:bCs/>
              </w:rPr>
              <w:t>“</w:t>
            </w:r>
          </w:p>
          <w:p w14:paraId="109A5F3A" w14:textId="77777777" w:rsidR="00F60100" w:rsidRDefault="00F60100" w:rsidP="0081343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0893A7A0" w14:textId="55BD9EB8" w:rsidR="00F60100" w:rsidRPr="00925250" w:rsidRDefault="00F60100" w:rsidP="0081343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F60100">
              <w:rPr>
                <w:rFonts w:asciiTheme="majorHAnsi" w:hAnsiTheme="majorHAnsi" w:cstheme="majorHAnsi"/>
                <w:b/>
                <w:bCs/>
              </w:rPr>
              <w:t>Geoplan</w:t>
            </w:r>
            <w:proofErr w:type="spellEnd"/>
            <w:r w:rsidRPr="00F60100">
              <w:rPr>
                <w:rFonts w:asciiTheme="majorHAnsi" w:hAnsiTheme="majorHAnsi" w:cstheme="majorHAnsi"/>
                <w:b/>
                <w:bCs/>
              </w:rPr>
              <w:t xml:space="preserve"> Eesti OÜ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, töö nr </w:t>
            </w:r>
            <w:r w:rsidRPr="00F60100">
              <w:rPr>
                <w:rFonts w:asciiTheme="majorHAnsi" w:hAnsiTheme="majorHAnsi" w:cstheme="majorHAnsi"/>
                <w:b/>
                <w:bCs/>
              </w:rPr>
              <w:t>24225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„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T</w:t>
            </w:r>
            <w:r w:rsidRPr="00F60100">
              <w:rPr>
                <w:rFonts w:asciiTheme="majorHAnsi" w:hAnsiTheme="majorHAnsi" w:cstheme="majorHAnsi"/>
                <w:b/>
                <w:bCs/>
              </w:rPr>
              <w:t>õdva</w:t>
            </w:r>
            <w:proofErr w:type="spellEnd"/>
            <w:r w:rsidRPr="00F60100">
              <w:rPr>
                <w:rFonts w:asciiTheme="majorHAnsi" w:hAnsiTheme="majorHAnsi" w:cstheme="majorHAnsi"/>
                <w:b/>
                <w:bCs/>
              </w:rPr>
              <w:t xml:space="preserve"> viadukt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ELASA</w:t>
            </w:r>
            <w:r w:rsidRPr="00F60100">
              <w:rPr>
                <w:rFonts w:asciiTheme="majorHAnsi" w:hAnsiTheme="majorHAnsi" w:cstheme="majorHAnsi"/>
                <w:b/>
                <w:bCs/>
              </w:rPr>
              <w:t xml:space="preserve"> sidetrassid</w:t>
            </w:r>
            <w:r>
              <w:rPr>
                <w:rFonts w:asciiTheme="majorHAnsi" w:hAnsiTheme="majorHAnsi" w:cstheme="majorHAnsi"/>
                <w:b/>
                <w:bCs/>
              </w:rPr>
              <w:t>e teostusjoonis“</w:t>
            </w:r>
          </w:p>
        </w:tc>
      </w:tr>
      <w:tr w:rsidR="009D2E38" w:rsidRPr="00925250" w14:paraId="08DA64A4" w14:textId="77777777" w:rsidTr="0078576E">
        <w:trPr>
          <w:trHeight w:val="35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925250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ECC470" w14:textId="77777777" w:rsidR="00F60100" w:rsidRDefault="009D2E38" w:rsidP="00F60100">
            <w:pPr>
              <w:spacing w:after="0"/>
              <w:rPr>
                <w:rFonts w:asciiTheme="majorHAnsi" w:hAnsiTheme="majorHAnsi" w:cstheme="majorHAnsi"/>
              </w:rPr>
            </w:pPr>
            <w:r w:rsidRPr="00925250">
              <w:rPr>
                <w:rFonts w:asciiTheme="majorHAnsi" w:hAnsiTheme="majorHAnsi" w:cstheme="majorHAnsi"/>
              </w:rPr>
              <w:t xml:space="preserve">Projekti koostaja: </w:t>
            </w:r>
          </w:p>
          <w:p w14:paraId="347BB4F8" w14:textId="2FACCACC" w:rsidR="009D2E38" w:rsidRPr="00925250" w:rsidRDefault="00925250" w:rsidP="00F60100">
            <w:pPr>
              <w:spacing w:after="0"/>
              <w:rPr>
                <w:rFonts w:asciiTheme="majorHAnsi" w:hAnsiTheme="majorHAnsi" w:cstheme="majorHAnsi"/>
              </w:rPr>
            </w:pPr>
            <w:r w:rsidRPr="00925250">
              <w:rPr>
                <w:rFonts w:asciiTheme="majorHAnsi" w:hAnsiTheme="majorHAnsi" w:cstheme="majorHAnsi"/>
                <w:b/>
                <w:bCs/>
              </w:rPr>
              <w:t>Reaalprojekt OÜ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/ </w:t>
            </w:r>
            <w:r w:rsidRPr="00925250">
              <w:rPr>
                <w:rFonts w:asciiTheme="majorHAnsi" w:hAnsiTheme="majorHAnsi" w:cstheme="majorHAnsi"/>
                <w:b/>
                <w:bCs/>
              </w:rPr>
              <w:t>K-Projekt AS</w:t>
            </w:r>
            <w:r w:rsidR="00F60100">
              <w:rPr>
                <w:rFonts w:asciiTheme="majorHAnsi" w:hAnsiTheme="majorHAnsi" w:cstheme="majorHAnsi"/>
                <w:b/>
                <w:bCs/>
              </w:rPr>
              <w:t xml:space="preserve"> / </w:t>
            </w:r>
            <w:proofErr w:type="spellStart"/>
            <w:r w:rsidR="00F60100" w:rsidRPr="00F60100">
              <w:rPr>
                <w:rFonts w:asciiTheme="majorHAnsi" w:hAnsiTheme="majorHAnsi" w:cstheme="majorHAnsi"/>
                <w:b/>
                <w:bCs/>
              </w:rPr>
              <w:t>Geoplan</w:t>
            </w:r>
            <w:proofErr w:type="spellEnd"/>
            <w:r w:rsidR="00F60100" w:rsidRPr="00F60100">
              <w:rPr>
                <w:rFonts w:asciiTheme="majorHAnsi" w:hAnsiTheme="majorHAnsi" w:cstheme="majorHAnsi"/>
                <w:b/>
                <w:bCs/>
              </w:rPr>
              <w:t xml:space="preserve"> Eesti OÜ</w:t>
            </w:r>
          </w:p>
        </w:tc>
      </w:tr>
      <w:tr w:rsidR="009D2E38" w:rsidRPr="00925250" w14:paraId="742F4D95" w14:textId="77777777" w:rsidTr="0078576E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925250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EBD496F" w14:textId="77777777" w:rsidR="00316FFD" w:rsidRPr="00925250" w:rsidRDefault="00316FFD" w:rsidP="00316FFD">
            <w:pPr>
              <w:spacing w:after="0"/>
              <w:rPr>
                <w:rFonts w:asciiTheme="majorHAnsi" w:hAnsiTheme="majorHAnsi" w:cstheme="majorHAnsi"/>
              </w:rPr>
            </w:pPr>
            <w:r w:rsidRPr="00925250">
              <w:rPr>
                <w:rFonts w:asciiTheme="majorHAnsi" w:hAnsiTheme="majorHAnsi" w:cstheme="majorHAnsi"/>
              </w:rPr>
              <w:t xml:space="preserve">Transpordiameti kooskõlastuse vastuskirja number ja kuupäev: </w:t>
            </w:r>
          </w:p>
          <w:p w14:paraId="5BED65FA" w14:textId="77777777" w:rsidR="00813430" w:rsidRPr="00673B8A" w:rsidRDefault="00813430" w:rsidP="00813430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673B8A">
              <w:rPr>
                <w:rFonts w:asciiTheme="majorHAnsi" w:hAnsiTheme="majorHAnsi" w:cstheme="majorHAnsi"/>
                <w:b/>
                <w:bCs/>
              </w:rPr>
              <w:t xml:space="preserve">Transpordiameti tellimus. </w:t>
            </w:r>
          </w:p>
          <w:p w14:paraId="3D6E14D7" w14:textId="58335A2B" w:rsidR="00813430" w:rsidRDefault="00813430" w:rsidP="00813430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673B8A">
              <w:rPr>
                <w:rFonts w:asciiTheme="majorHAnsi" w:hAnsiTheme="majorHAnsi" w:cstheme="majorHAnsi"/>
                <w:b/>
                <w:bCs/>
              </w:rPr>
              <w:t>Transpordiameti poolne projektijuht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813430">
              <w:rPr>
                <w:rFonts w:asciiTheme="majorHAnsi" w:hAnsiTheme="majorHAnsi" w:cstheme="majorHAnsi"/>
                <w:b/>
                <w:bCs/>
              </w:rPr>
              <w:t>Laura Krais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70833258" w14:textId="432260F6" w:rsidR="009D2E38" w:rsidRPr="00925250" w:rsidRDefault="00813430" w:rsidP="00813430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F06BC6">
              <w:rPr>
                <w:rFonts w:asciiTheme="majorHAnsi" w:hAnsiTheme="majorHAnsi" w:cstheme="majorHAnsi"/>
                <w:b/>
                <w:bCs/>
              </w:rPr>
              <w:t>NB! Sideehitis on ehitatud ning IKÕ plaanid koostatud vastavalt teostusjoonisele!</w:t>
            </w:r>
          </w:p>
        </w:tc>
      </w:tr>
      <w:bookmarkEnd w:id="1"/>
      <w:tr w:rsidR="009D2E38" w:rsidRPr="00925250" w14:paraId="1BCA04B9" w14:textId="77777777" w:rsidTr="0078576E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3175" w14:textId="77777777" w:rsidR="009D2E38" w:rsidRPr="00925250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925250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auto"/>
          </w:tcPr>
          <w:p w14:paraId="40050628" w14:textId="105D53DB" w:rsidR="009D2E38" w:rsidRPr="00925250" w:rsidRDefault="00813430" w:rsidP="0058084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813430">
              <w:rPr>
                <w:rFonts w:asciiTheme="majorHAnsi" w:hAnsiTheme="majorHAnsi" w:cstheme="majorHAnsi"/>
                <w:b/>
                <w:bCs/>
              </w:rPr>
              <w:t>Transpordiamet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vastavalt hankelepingule nr</w:t>
            </w:r>
            <w:r>
              <w:t xml:space="preserve"> </w:t>
            </w:r>
            <w:r w:rsidRPr="00813430">
              <w:rPr>
                <w:rFonts w:asciiTheme="majorHAnsi" w:hAnsiTheme="majorHAnsi" w:cstheme="majorHAnsi"/>
                <w:b/>
                <w:bCs/>
              </w:rPr>
              <w:t>3.2-3/23/2222-1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(</w:t>
            </w:r>
            <w:r w:rsidRPr="00813430">
              <w:rPr>
                <w:rFonts w:asciiTheme="majorHAnsi" w:hAnsiTheme="majorHAnsi" w:cstheme="majorHAnsi"/>
                <w:b/>
                <w:bCs/>
              </w:rPr>
              <w:t>16.11.2023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). </w:t>
            </w:r>
            <w:r w:rsidRPr="00813430">
              <w:rPr>
                <w:rFonts w:asciiTheme="majorHAnsi" w:hAnsiTheme="majorHAnsi" w:cstheme="majorHAnsi"/>
                <w:b/>
                <w:bCs/>
              </w:rPr>
              <w:t>Riigihange nr 265785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</w:tr>
    </w:tbl>
    <w:p w14:paraId="79073624" w14:textId="245EFD28" w:rsidR="009D2E38" w:rsidRDefault="009D2E38" w:rsidP="009D2E38">
      <w:pPr>
        <w:pStyle w:val="BodyText"/>
        <w:spacing w:before="66" w:line="360" w:lineRule="auto"/>
        <w:rPr>
          <w:rFonts w:asciiTheme="majorHAnsi" w:hAnsiTheme="majorHAnsi" w:cstheme="majorHAnsi"/>
          <w:b/>
          <w:bCs/>
          <w:shd w:val="clear" w:color="auto" w:fill="FFFFFF"/>
        </w:rPr>
      </w:pPr>
    </w:p>
    <w:p w14:paraId="2A3EBAB2" w14:textId="77777777" w:rsidR="00F60100" w:rsidRDefault="00F60100" w:rsidP="009D2E38">
      <w:pPr>
        <w:pStyle w:val="BodyText"/>
        <w:spacing w:before="66" w:line="360" w:lineRule="auto"/>
        <w:rPr>
          <w:rFonts w:asciiTheme="majorHAnsi" w:hAnsiTheme="majorHAnsi" w:cstheme="majorHAnsi"/>
          <w:b/>
          <w:bCs/>
          <w:shd w:val="clear" w:color="auto" w:fill="FFFFFF"/>
        </w:rPr>
      </w:pPr>
    </w:p>
    <w:p w14:paraId="11E458BC" w14:textId="77777777" w:rsidR="00F60100" w:rsidRDefault="00F60100" w:rsidP="009D2E38">
      <w:pPr>
        <w:pStyle w:val="BodyText"/>
        <w:spacing w:before="66" w:line="360" w:lineRule="auto"/>
        <w:rPr>
          <w:rFonts w:asciiTheme="majorHAnsi" w:hAnsiTheme="majorHAnsi" w:cstheme="majorHAnsi"/>
          <w:b/>
          <w:bCs/>
          <w:shd w:val="clear" w:color="auto" w:fill="FFFFFF"/>
        </w:rPr>
      </w:pPr>
    </w:p>
    <w:p w14:paraId="554182E0" w14:textId="77777777" w:rsidR="00F60100" w:rsidRPr="00925250" w:rsidRDefault="00F60100" w:rsidP="009D2E38">
      <w:pPr>
        <w:pStyle w:val="BodyText"/>
        <w:spacing w:before="66" w:line="360" w:lineRule="auto"/>
        <w:rPr>
          <w:rFonts w:asciiTheme="majorHAnsi" w:hAnsiTheme="majorHAnsi" w:cstheme="majorHAnsi"/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925250" w14:paraId="45758D72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925250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925250">
              <w:rPr>
                <w:rFonts w:asciiTheme="majorHAnsi" w:hAnsiTheme="majorHAnsi" w:cstheme="majorHAnsi"/>
                <w:b/>
              </w:rPr>
              <w:lastRenderedPageBreak/>
              <w:t>1</w:t>
            </w:r>
            <w:r w:rsidR="005961D0" w:rsidRPr="00925250">
              <w:rPr>
                <w:rFonts w:asciiTheme="majorHAnsi" w:hAnsiTheme="majorHAnsi" w:cstheme="majorHAnsi"/>
                <w:b/>
              </w:rPr>
              <w:t>. KOORMATAVA</w:t>
            </w:r>
          </w:p>
          <w:p w14:paraId="5C3A7CC0" w14:textId="77777777" w:rsidR="005961D0" w:rsidRPr="00925250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925250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925250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925250">
              <w:rPr>
                <w:rFonts w:asciiTheme="majorHAnsi" w:hAnsiTheme="majorHAnsi" w:cstheme="majorHAnsi"/>
              </w:rPr>
              <w:t xml:space="preserve">Number ja nimetus: </w:t>
            </w:r>
            <w:r w:rsidR="00164983" w:rsidRPr="00925250">
              <w:rPr>
                <w:rFonts w:asciiTheme="majorHAnsi" w:hAnsiTheme="majorHAnsi" w:cstheme="majorHAnsi"/>
                <w:b/>
                <w:bCs/>
              </w:rPr>
              <w:t>11342 Saku-</w:t>
            </w:r>
            <w:proofErr w:type="spellStart"/>
            <w:r w:rsidR="00164983" w:rsidRPr="00925250">
              <w:rPr>
                <w:rFonts w:asciiTheme="majorHAnsi" w:hAnsiTheme="majorHAnsi" w:cstheme="majorHAnsi"/>
                <w:b/>
                <w:bCs/>
              </w:rPr>
              <w:t>Tõdva</w:t>
            </w:r>
            <w:proofErr w:type="spellEnd"/>
            <w:r w:rsidR="00164983" w:rsidRPr="00925250">
              <w:rPr>
                <w:rFonts w:asciiTheme="majorHAnsi" w:hAnsiTheme="majorHAnsi" w:cstheme="majorHAnsi"/>
                <w:b/>
                <w:bCs/>
              </w:rPr>
              <w:t xml:space="preserve"> tee</w:t>
            </w:r>
          </w:p>
        </w:tc>
      </w:tr>
      <w:tr w:rsidR="005961D0" w:rsidRPr="00925250" w14:paraId="6D6E4CC8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8652B" w14:textId="58554D3F" w:rsidR="007865EB" w:rsidRDefault="007865E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1-1</w:t>
            </w:r>
          </w:p>
          <w:p w14:paraId="49C028ED" w14:textId="70BB7806" w:rsidR="005961D0" w:rsidRPr="00925250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925250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925250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925250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925250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925250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925250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925250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925250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925250">
              <w:rPr>
                <w:rFonts w:asciiTheme="majorHAnsi" w:hAnsiTheme="majorHAnsi" w:cstheme="majorHAnsi"/>
              </w:rPr>
              <w:t xml:space="preserve">Tunnus: </w:t>
            </w:r>
            <w:r w:rsidR="00920B47" w:rsidRPr="00925250">
              <w:rPr>
                <w:rFonts w:asciiTheme="majorHAnsi" w:hAnsiTheme="majorHAnsi" w:cstheme="majorHAnsi"/>
                <w:b/>
                <w:bCs/>
              </w:rPr>
              <w:t>71901:001:0553</w:t>
            </w:r>
          </w:p>
        </w:tc>
      </w:tr>
      <w:tr w:rsidR="005961D0" w:rsidRPr="00925250" w14:paraId="5734BB23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925250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4CBCEB8F" w:rsidR="005961D0" w:rsidRPr="00925250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925250">
              <w:rPr>
                <w:rFonts w:asciiTheme="majorHAnsi" w:hAnsiTheme="majorHAnsi" w:cstheme="majorHAnsi"/>
              </w:rPr>
              <w:t>A</w:t>
            </w:r>
            <w:r w:rsidR="005961D0" w:rsidRPr="00925250">
              <w:rPr>
                <w:rFonts w:asciiTheme="majorHAnsi" w:hAnsiTheme="majorHAnsi" w:cstheme="majorHAnsi"/>
              </w:rPr>
              <w:t xml:space="preserve">adress: </w:t>
            </w:r>
            <w:r w:rsidR="00095585" w:rsidRPr="00925250">
              <w:rPr>
                <w:rFonts w:asciiTheme="majorHAnsi" w:hAnsiTheme="majorHAnsi" w:cstheme="majorHAnsi"/>
                <w:b/>
                <w:bCs/>
              </w:rPr>
              <w:t>Harju maakond, Saku vald, Kajamaa küla</w:t>
            </w:r>
          </w:p>
        </w:tc>
      </w:tr>
      <w:tr w:rsidR="005961D0" w:rsidRPr="00925250" w14:paraId="3AE7B559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925250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D6B4EE" w14:textId="42B56A73" w:rsidR="005961D0" w:rsidRPr="00925250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925250">
              <w:rPr>
                <w:rFonts w:asciiTheme="majorHAnsi" w:hAnsiTheme="majorHAnsi" w:cstheme="majorHAnsi"/>
              </w:rPr>
              <w:t xml:space="preserve">Riigi kinnisvararegistri objekti kood: </w:t>
            </w:r>
            <w:r w:rsidR="006D6D49" w:rsidRPr="00925250">
              <w:rPr>
                <w:rFonts w:asciiTheme="majorHAnsi" w:hAnsiTheme="majorHAnsi" w:cstheme="majorHAnsi"/>
                <w:b/>
                <w:bCs/>
              </w:rPr>
              <w:t>KV19982</w:t>
            </w:r>
          </w:p>
        </w:tc>
      </w:tr>
      <w:tr w:rsidR="005961D0" w:rsidRPr="00925250" w14:paraId="7AF2E338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925250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D484AE" w14:textId="45D3A891" w:rsidR="005961D0" w:rsidRPr="00925250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925250">
              <w:rPr>
                <w:rFonts w:asciiTheme="majorHAnsi" w:hAnsiTheme="majorHAnsi" w:cstheme="majorHAnsi"/>
              </w:rPr>
              <w:t xml:space="preserve">Kinnistusraamatu registriosa nr: </w:t>
            </w:r>
            <w:r w:rsidR="006D6D49" w:rsidRPr="00925250">
              <w:rPr>
                <w:rFonts w:asciiTheme="majorHAnsi" w:hAnsiTheme="majorHAnsi" w:cstheme="majorHAnsi"/>
                <w:b/>
                <w:bCs/>
                <w:noProof/>
              </w:rPr>
              <w:t>9593650</w:t>
            </w:r>
          </w:p>
        </w:tc>
      </w:tr>
      <w:tr w:rsidR="005961D0" w:rsidRPr="00925250" w14:paraId="47C914E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5961D0" w:rsidRPr="00925250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5AD7FC" w14:textId="61A1D5DA" w:rsidR="005961D0" w:rsidRPr="00925250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925250">
              <w:rPr>
                <w:rFonts w:asciiTheme="majorHAnsi" w:hAnsiTheme="majorHAnsi" w:cstheme="majorHAnsi"/>
              </w:rPr>
              <w:t xml:space="preserve">Ruumikuju andmed (PARI ID): </w:t>
            </w:r>
            <w:r w:rsidR="00A10FCC" w:rsidRPr="00925250">
              <w:rPr>
                <w:rFonts w:asciiTheme="majorHAnsi" w:hAnsiTheme="majorHAnsi" w:cstheme="majorHAnsi"/>
                <w:b/>
                <w:bCs/>
              </w:rPr>
              <w:t>412857</w:t>
            </w:r>
          </w:p>
          <w:p w14:paraId="761CBE9A" w14:textId="1310F35D" w:rsidR="007865EB" w:rsidRPr="00925250" w:rsidRDefault="005961D0" w:rsidP="007865EB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925250">
              <w:rPr>
                <w:rFonts w:asciiTheme="majorHAnsi" w:hAnsiTheme="majorHAnsi" w:cstheme="majorHAnsi"/>
              </w:rPr>
              <w:t xml:space="preserve">Link: </w:t>
            </w:r>
            <w:r w:rsidR="007865EB">
              <w:t xml:space="preserve"> </w:t>
            </w:r>
            <w:hyperlink r:id="rId6" w:history="1">
              <w:r w:rsidR="007865EB" w:rsidRPr="00A2741B">
                <w:rPr>
                  <w:rStyle w:val="Hyperlink"/>
                  <w:rFonts w:asciiTheme="majorHAnsi" w:hAnsiTheme="majorHAnsi" w:cstheme="majorHAnsi"/>
                </w:rPr>
                <w:t>https://pari.kataster.ee/magic-link/0a924dad-a7ee-4e35-a7a2-ec8da5128536</w:t>
              </w:r>
            </w:hyperlink>
          </w:p>
        </w:tc>
      </w:tr>
      <w:tr w:rsidR="005961D0" w:rsidRPr="00925250" w14:paraId="14731D6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3BE9C" w14:textId="77777777" w:rsidR="005961D0" w:rsidRPr="00925250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4240E3C" w14:textId="12ADD74D" w:rsidR="005961D0" w:rsidRPr="00925250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925250">
              <w:rPr>
                <w:rFonts w:asciiTheme="majorHAnsi" w:hAnsiTheme="majorHAnsi" w:cstheme="majorHAnsi"/>
              </w:rPr>
              <w:t xml:space="preserve">POS 1: </w:t>
            </w:r>
            <w:r w:rsidR="00DA213F" w:rsidRPr="007865EB">
              <w:rPr>
                <w:rFonts w:asciiTheme="majorHAnsi" w:hAnsiTheme="majorHAnsi" w:cstheme="majorHAnsi"/>
                <w:b/>
                <w:bCs/>
              </w:rPr>
              <w:t>side maakaabelliin</w:t>
            </w:r>
          </w:p>
          <w:p w14:paraId="6A4C840F" w14:textId="30B67158" w:rsidR="005961D0" w:rsidRPr="007865EB" w:rsidRDefault="005961D0" w:rsidP="007865EB">
            <w:pPr>
              <w:spacing w:after="0"/>
              <w:rPr>
                <w:rFonts w:asciiTheme="majorHAnsi" w:hAnsiTheme="majorHAnsi" w:cstheme="majorHAnsi"/>
              </w:rPr>
            </w:pPr>
            <w:r w:rsidRPr="00925250">
              <w:rPr>
                <w:rFonts w:asciiTheme="majorHAnsi" w:hAnsiTheme="majorHAnsi" w:cstheme="majorHAnsi"/>
              </w:rPr>
              <w:t xml:space="preserve">Asukoht riigitee suhtes: </w:t>
            </w:r>
            <w:r w:rsidR="007865EB" w:rsidRPr="007865EB">
              <w:rPr>
                <w:rFonts w:asciiTheme="majorHAnsi" w:hAnsiTheme="majorHAnsi" w:cstheme="majorHAnsi"/>
                <w:b/>
                <w:bCs/>
              </w:rPr>
              <w:t xml:space="preserve">kulgemine </w:t>
            </w:r>
            <w:proofErr w:type="spellStart"/>
            <w:r w:rsidR="007865EB" w:rsidRPr="007865EB">
              <w:rPr>
                <w:rFonts w:asciiTheme="majorHAnsi" w:hAnsiTheme="majorHAnsi" w:cstheme="majorHAnsi"/>
                <w:b/>
                <w:bCs/>
              </w:rPr>
              <w:t>km’l</w:t>
            </w:r>
            <w:proofErr w:type="spellEnd"/>
            <w:r w:rsidR="007865EB">
              <w:rPr>
                <w:rFonts w:asciiTheme="majorHAnsi" w:hAnsiTheme="majorHAnsi" w:cstheme="majorHAnsi"/>
                <w:b/>
                <w:bCs/>
              </w:rPr>
              <w:t xml:space="preserve"> 3,85</w:t>
            </w:r>
          </w:p>
        </w:tc>
      </w:tr>
      <w:tr w:rsidR="005961D0" w:rsidRPr="00925250" w14:paraId="4E528C78" w14:textId="77777777" w:rsidTr="007C0441">
        <w:trPr>
          <w:trHeight w:val="412"/>
        </w:trPr>
        <w:tc>
          <w:tcPr>
            <w:tcW w:w="901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F3BA5C0" w14:textId="05AE8006" w:rsidR="005961D0" w:rsidRPr="00925250" w:rsidRDefault="001D1F5A" w:rsidP="005961D0">
            <w:pPr>
              <w:spacing w:after="0"/>
              <w:rPr>
                <w:rFonts w:asciiTheme="majorHAnsi" w:hAnsiTheme="majorHAnsi" w:cstheme="majorHAnsi"/>
                <w:i/>
                <w:iCs/>
                <w:color w:val="FF0000"/>
              </w:rPr>
            </w:pPr>
            <w:r w:rsidRPr="000C06EE">
              <w:rPr>
                <w:rFonts w:asciiTheme="majorHAnsi" w:hAnsiTheme="majorHAnsi" w:cstheme="majorHAnsi"/>
                <w:i/>
                <w:iCs/>
                <w:color w:val="FF0000"/>
              </w:rPr>
              <w:t>Kinnistu on seotud olemasoleva IKÕ lihtkirjaliku kokkuleppega (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>03</w:t>
            </w:r>
            <w:r w:rsidRPr="00796903">
              <w:rPr>
                <w:rFonts w:asciiTheme="majorHAnsi" w:hAnsiTheme="majorHAnsi" w:cstheme="majorHAnsi"/>
                <w:i/>
                <w:iCs/>
                <w:color w:val="FF0000"/>
              </w:rPr>
              <w:t>.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>12.</w:t>
            </w:r>
            <w:r w:rsidRPr="00796903">
              <w:rPr>
                <w:rFonts w:asciiTheme="majorHAnsi" w:hAnsiTheme="majorHAnsi" w:cstheme="majorHAnsi"/>
                <w:i/>
                <w:iCs/>
                <w:color w:val="FF0000"/>
              </w:rPr>
              <w:t>201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>5</w:t>
            </w:r>
            <w:r w:rsidRPr="000C06EE">
              <w:rPr>
                <w:rFonts w:asciiTheme="majorHAnsi" w:hAnsiTheme="majorHAnsi" w:cstheme="majorHAnsi"/>
                <w:i/>
                <w:iCs/>
                <w:color w:val="FF0000"/>
              </w:rPr>
              <w:t>, p.1.1.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>1, a.1</w:t>
            </w:r>
            <w:r w:rsidRPr="000C06EE"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) vastavalt </w:t>
            </w:r>
            <w:r>
              <w:t xml:space="preserve"> 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>M</w:t>
            </w:r>
            <w:r w:rsidRPr="001D1F5A"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ajandus- ja taristuministri </w:t>
            </w:r>
            <w:r w:rsidRPr="000C06EE">
              <w:rPr>
                <w:rFonts w:asciiTheme="majorHAnsi" w:hAnsiTheme="majorHAnsi" w:cstheme="majorHAnsi"/>
                <w:i/>
                <w:iCs/>
                <w:color w:val="FF0000"/>
              </w:rPr>
              <w:t>käskkir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>jale</w:t>
            </w:r>
            <w:r w:rsidRPr="001D1F5A"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 nr 15-0302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 (</w:t>
            </w:r>
            <w:r w:rsidRPr="001D1F5A">
              <w:rPr>
                <w:rFonts w:asciiTheme="majorHAnsi" w:hAnsiTheme="majorHAnsi" w:cstheme="majorHAnsi"/>
                <w:i/>
                <w:iCs/>
                <w:color w:val="FF0000"/>
              </w:rPr>
              <w:t>24.09.2015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>) ja</w:t>
            </w:r>
            <w:r w:rsidRPr="001D1F5A"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 nr 15-0338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 (</w:t>
            </w:r>
            <w:r w:rsidRPr="001D1F5A">
              <w:rPr>
                <w:rFonts w:asciiTheme="majorHAnsi" w:hAnsiTheme="majorHAnsi" w:cstheme="majorHAnsi"/>
                <w:i/>
                <w:iCs/>
                <w:color w:val="FF0000"/>
              </w:rPr>
              <w:t>27.10.2015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>)</w:t>
            </w:r>
            <w:r w:rsidRPr="000C06EE">
              <w:rPr>
                <w:rFonts w:asciiTheme="majorHAnsi" w:hAnsiTheme="majorHAnsi" w:cstheme="majorHAnsi"/>
                <w:i/>
                <w:iCs/>
                <w:color w:val="FF0000"/>
              </w:rPr>
              <w:t>, mida soovime tühistada km-te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 3,85</w:t>
            </w:r>
            <w:r w:rsidRPr="00AE623B">
              <w:rPr>
                <w:rFonts w:asciiTheme="majorHAnsi" w:hAnsiTheme="majorHAnsi" w:cstheme="majorHAnsi"/>
                <w:i/>
                <w:iCs/>
                <w:color w:val="FF0000"/>
              </w:rPr>
              <w:t>-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4,80 </w:t>
            </w:r>
            <w:r w:rsidRPr="000C06EE">
              <w:rPr>
                <w:rFonts w:asciiTheme="majorHAnsi" w:hAnsiTheme="majorHAnsi" w:cstheme="majorHAnsi"/>
                <w:i/>
                <w:iCs/>
                <w:color w:val="FF0000"/>
              </w:rPr>
              <w:t>ulatuses.</w:t>
            </w:r>
          </w:p>
        </w:tc>
      </w:tr>
    </w:tbl>
    <w:p w14:paraId="2F128840" w14:textId="77777777" w:rsidR="009D2E38" w:rsidRPr="00925250" w:rsidRDefault="009D2E38" w:rsidP="009D2E38">
      <w:pPr>
        <w:pStyle w:val="BodyText"/>
        <w:spacing w:before="66" w:line="360" w:lineRule="auto"/>
        <w:rPr>
          <w:rFonts w:asciiTheme="majorHAnsi" w:hAnsiTheme="majorHAnsi" w:cstheme="majorHAnsi"/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925250" w14:paraId="43009425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501D45E" w14:textId="77777777" w:rsidR="005961D0" w:rsidRPr="00925250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925250">
              <w:rPr>
                <w:rFonts w:asciiTheme="majorHAnsi" w:hAnsiTheme="majorHAnsi" w:cstheme="majorHAnsi"/>
                <w:b/>
              </w:rPr>
              <w:t>2</w:t>
            </w:r>
            <w:r w:rsidR="005961D0" w:rsidRPr="00925250">
              <w:rPr>
                <w:rFonts w:asciiTheme="majorHAnsi" w:hAnsiTheme="majorHAnsi" w:cstheme="majorHAnsi"/>
                <w:b/>
              </w:rPr>
              <w:t>. KOORMATAVA</w:t>
            </w:r>
          </w:p>
          <w:p w14:paraId="623D012C" w14:textId="77777777" w:rsidR="005961D0" w:rsidRPr="00925250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925250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5962EBE5" w14:textId="77777777" w:rsidR="005961D0" w:rsidRPr="00925250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925250">
              <w:rPr>
                <w:rFonts w:asciiTheme="majorHAnsi" w:hAnsiTheme="majorHAnsi" w:cstheme="majorHAnsi"/>
              </w:rPr>
              <w:t xml:space="preserve">Number ja nimetus: </w:t>
            </w:r>
            <w:r w:rsidR="00164983" w:rsidRPr="00925250">
              <w:rPr>
                <w:rFonts w:asciiTheme="majorHAnsi" w:hAnsiTheme="majorHAnsi" w:cstheme="majorHAnsi"/>
                <w:b/>
                <w:bCs/>
              </w:rPr>
              <w:t>11342 Saku-</w:t>
            </w:r>
            <w:proofErr w:type="spellStart"/>
            <w:r w:rsidR="00164983" w:rsidRPr="00925250">
              <w:rPr>
                <w:rFonts w:asciiTheme="majorHAnsi" w:hAnsiTheme="majorHAnsi" w:cstheme="majorHAnsi"/>
                <w:b/>
                <w:bCs/>
              </w:rPr>
              <w:t>Tõdva</w:t>
            </w:r>
            <w:proofErr w:type="spellEnd"/>
            <w:r w:rsidR="00164983" w:rsidRPr="00925250">
              <w:rPr>
                <w:rFonts w:asciiTheme="majorHAnsi" w:hAnsiTheme="majorHAnsi" w:cstheme="majorHAnsi"/>
                <w:b/>
                <w:bCs/>
              </w:rPr>
              <w:t xml:space="preserve"> tee</w:t>
            </w:r>
          </w:p>
        </w:tc>
      </w:tr>
      <w:tr w:rsidR="005961D0" w:rsidRPr="00925250" w14:paraId="5A362291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3BFC4" w14:textId="3603C20C" w:rsidR="007865EB" w:rsidRDefault="007865E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2-1</w:t>
            </w:r>
          </w:p>
          <w:p w14:paraId="0840351F" w14:textId="5B815B2D" w:rsidR="005961D0" w:rsidRPr="00925250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925250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2242AC66" w14:textId="77777777" w:rsidR="005961D0" w:rsidRPr="00925250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925250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72DC7921" w14:textId="77777777" w:rsidR="005961D0" w:rsidRPr="00925250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F1FCA0C" w14:textId="77777777" w:rsidR="005961D0" w:rsidRPr="00925250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5196E6EE" w14:textId="77777777" w:rsidR="005961D0" w:rsidRPr="00925250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526179F" w14:textId="77777777" w:rsidR="005961D0" w:rsidRPr="00925250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4164FC76" w14:textId="77777777" w:rsidR="005961D0" w:rsidRPr="00925250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925250">
              <w:rPr>
                <w:rFonts w:asciiTheme="majorHAnsi" w:hAnsiTheme="majorHAnsi" w:cstheme="majorHAnsi"/>
              </w:rPr>
              <w:t xml:space="preserve">Tunnus: </w:t>
            </w:r>
            <w:r w:rsidR="00920B47" w:rsidRPr="00925250">
              <w:rPr>
                <w:rFonts w:asciiTheme="majorHAnsi" w:hAnsiTheme="majorHAnsi" w:cstheme="majorHAnsi"/>
                <w:b/>
                <w:bCs/>
              </w:rPr>
              <w:t>71901:001:0549</w:t>
            </w:r>
          </w:p>
        </w:tc>
      </w:tr>
      <w:tr w:rsidR="005961D0" w:rsidRPr="00925250" w14:paraId="48BE00A6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8FD80" w14:textId="77777777" w:rsidR="005961D0" w:rsidRPr="00925250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4481F5C3" w14:textId="77777777" w:rsidR="005961D0" w:rsidRPr="00925250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925250">
              <w:rPr>
                <w:rFonts w:asciiTheme="majorHAnsi" w:hAnsiTheme="majorHAnsi" w:cstheme="majorHAnsi"/>
              </w:rPr>
              <w:t>A</w:t>
            </w:r>
            <w:r w:rsidR="005961D0" w:rsidRPr="00925250">
              <w:rPr>
                <w:rFonts w:asciiTheme="majorHAnsi" w:hAnsiTheme="majorHAnsi" w:cstheme="majorHAnsi"/>
              </w:rPr>
              <w:t xml:space="preserve">adress: </w:t>
            </w:r>
            <w:r w:rsidR="00095585" w:rsidRPr="00925250">
              <w:rPr>
                <w:rFonts w:asciiTheme="majorHAnsi" w:hAnsiTheme="majorHAnsi" w:cstheme="majorHAnsi"/>
                <w:b/>
                <w:bCs/>
              </w:rPr>
              <w:t>Harju maakond, Saku vald, Kajamaa küla</w:t>
            </w:r>
          </w:p>
        </w:tc>
      </w:tr>
      <w:tr w:rsidR="005961D0" w:rsidRPr="00925250" w14:paraId="5BF5FA7F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BACBB" w14:textId="77777777" w:rsidR="005961D0" w:rsidRPr="00925250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8E6643" w14:textId="77777777" w:rsidR="005961D0" w:rsidRPr="00925250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925250">
              <w:rPr>
                <w:rFonts w:asciiTheme="majorHAnsi" w:hAnsiTheme="majorHAnsi" w:cstheme="majorHAnsi"/>
              </w:rPr>
              <w:t xml:space="preserve">Riigi kinnisvararegistri objekti kood: </w:t>
            </w:r>
            <w:r w:rsidR="006D6D49" w:rsidRPr="00925250">
              <w:rPr>
                <w:rFonts w:asciiTheme="majorHAnsi" w:hAnsiTheme="majorHAnsi" w:cstheme="majorHAnsi"/>
                <w:b/>
                <w:bCs/>
              </w:rPr>
              <w:t>KV19982</w:t>
            </w:r>
          </w:p>
        </w:tc>
      </w:tr>
      <w:tr w:rsidR="005961D0" w:rsidRPr="00925250" w14:paraId="55BC80C9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7B22E" w14:textId="77777777" w:rsidR="005961D0" w:rsidRPr="00925250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49B529A" w14:textId="77777777" w:rsidR="005961D0" w:rsidRPr="00925250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925250">
              <w:rPr>
                <w:rFonts w:asciiTheme="majorHAnsi" w:hAnsiTheme="majorHAnsi" w:cstheme="majorHAnsi"/>
              </w:rPr>
              <w:t xml:space="preserve">Kinnistusraamatu registriosa nr: </w:t>
            </w:r>
            <w:r w:rsidR="006D6D49" w:rsidRPr="00925250">
              <w:rPr>
                <w:rFonts w:asciiTheme="majorHAnsi" w:hAnsiTheme="majorHAnsi" w:cstheme="majorHAnsi"/>
                <w:b/>
                <w:bCs/>
                <w:noProof/>
              </w:rPr>
              <w:t>9593650</w:t>
            </w:r>
          </w:p>
        </w:tc>
      </w:tr>
      <w:tr w:rsidR="005961D0" w:rsidRPr="00925250" w14:paraId="41CEB7F4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58A9E" w14:textId="77777777" w:rsidR="005961D0" w:rsidRPr="00925250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8C3A2F1" w14:textId="77777777" w:rsidR="005961D0" w:rsidRPr="00925250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925250">
              <w:rPr>
                <w:rFonts w:asciiTheme="majorHAnsi" w:hAnsiTheme="majorHAnsi" w:cstheme="majorHAnsi"/>
              </w:rPr>
              <w:t xml:space="preserve">Ruumikuju andmed (PARI ID): </w:t>
            </w:r>
            <w:r w:rsidR="00A10FCC" w:rsidRPr="00925250">
              <w:rPr>
                <w:rFonts w:asciiTheme="majorHAnsi" w:hAnsiTheme="majorHAnsi" w:cstheme="majorHAnsi"/>
                <w:b/>
                <w:bCs/>
              </w:rPr>
              <w:t>412858</w:t>
            </w:r>
          </w:p>
          <w:p w14:paraId="644EE5B2" w14:textId="1C7FB473" w:rsidR="007865EB" w:rsidRPr="00925250" w:rsidRDefault="005961D0" w:rsidP="007865EB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925250">
              <w:rPr>
                <w:rFonts w:asciiTheme="majorHAnsi" w:hAnsiTheme="majorHAnsi" w:cstheme="majorHAnsi"/>
              </w:rPr>
              <w:t>Link:</w:t>
            </w:r>
            <w:r w:rsidR="007865EB">
              <w:rPr>
                <w:rFonts w:asciiTheme="majorHAnsi" w:hAnsiTheme="majorHAnsi" w:cstheme="majorHAnsi"/>
              </w:rPr>
              <w:t xml:space="preserve"> </w:t>
            </w:r>
            <w:r w:rsidR="007865EB">
              <w:t xml:space="preserve"> </w:t>
            </w:r>
            <w:hyperlink r:id="rId7" w:history="1">
              <w:r w:rsidR="007865EB" w:rsidRPr="00A2741B">
                <w:rPr>
                  <w:rStyle w:val="Hyperlink"/>
                  <w:rFonts w:asciiTheme="majorHAnsi" w:hAnsiTheme="majorHAnsi" w:cstheme="majorHAnsi"/>
                </w:rPr>
                <w:t>https://pari.kataster.ee/magic-link/7f8edb4e-cf66-4c61-bf09-1e9de31deb09</w:t>
              </w:r>
            </w:hyperlink>
          </w:p>
        </w:tc>
      </w:tr>
      <w:tr w:rsidR="005961D0" w:rsidRPr="00925250" w14:paraId="2A7A216F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3E0C3" w14:textId="77777777" w:rsidR="005961D0" w:rsidRPr="00925250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2825981" w14:textId="41641848" w:rsidR="005961D0" w:rsidRPr="00925250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925250">
              <w:rPr>
                <w:rFonts w:asciiTheme="majorHAnsi" w:hAnsiTheme="majorHAnsi" w:cstheme="majorHAnsi"/>
              </w:rPr>
              <w:t>POS 1:</w:t>
            </w:r>
            <w:r w:rsidR="007865EB">
              <w:rPr>
                <w:rFonts w:asciiTheme="majorHAnsi" w:hAnsiTheme="majorHAnsi" w:cstheme="majorHAnsi"/>
              </w:rPr>
              <w:t xml:space="preserve"> </w:t>
            </w:r>
            <w:r w:rsidR="007865EB" w:rsidRPr="007865EB">
              <w:rPr>
                <w:rFonts w:asciiTheme="majorHAnsi" w:hAnsiTheme="majorHAnsi" w:cstheme="majorHAnsi"/>
                <w:b/>
                <w:bCs/>
              </w:rPr>
              <w:t>side maakaabelliin</w:t>
            </w:r>
          </w:p>
          <w:p w14:paraId="24AD614A" w14:textId="4143327C" w:rsidR="005961D0" w:rsidRPr="007865EB" w:rsidRDefault="005961D0" w:rsidP="007865EB">
            <w:pPr>
              <w:spacing w:after="0"/>
              <w:rPr>
                <w:rFonts w:asciiTheme="majorHAnsi" w:hAnsiTheme="majorHAnsi" w:cstheme="majorHAnsi"/>
              </w:rPr>
            </w:pPr>
            <w:r w:rsidRPr="00925250">
              <w:rPr>
                <w:rFonts w:asciiTheme="majorHAnsi" w:hAnsiTheme="majorHAnsi" w:cstheme="majorHAnsi"/>
              </w:rPr>
              <w:t xml:space="preserve">Asukoht riigitee suhtes: </w:t>
            </w:r>
            <w:r w:rsidR="007865EB" w:rsidRPr="007865EB">
              <w:rPr>
                <w:rFonts w:asciiTheme="majorHAnsi" w:hAnsiTheme="majorHAnsi" w:cstheme="majorHAnsi"/>
                <w:b/>
                <w:bCs/>
              </w:rPr>
              <w:t xml:space="preserve">kulgemine </w:t>
            </w:r>
            <w:proofErr w:type="spellStart"/>
            <w:r w:rsidR="007865EB" w:rsidRPr="007865EB">
              <w:rPr>
                <w:rFonts w:asciiTheme="majorHAnsi" w:hAnsiTheme="majorHAnsi" w:cstheme="majorHAnsi"/>
                <w:b/>
                <w:bCs/>
              </w:rPr>
              <w:t>km’l</w:t>
            </w:r>
            <w:proofErr w:type="spellEnd"/>
            <w:r w:rsidR="007865EB">
              <w:rPr>
                <w:rFonts w:asciiTheme="majorHAnsi" w:hAnsiTheme="majorHAnsi" w:cstheme="majorHAnsi"/>
                <w:b/>
                <w:bCs/>
              </w:rPr>
              <w:t xml:space="preserve"> 4,80</w:t>
            </w:r>
          </w:p>
        </w:tc>
      </w:tr>
      <w:tr w:rsidR="005961D0" w:rsidRPr="00925250" w14:paraId="786F320E" w14:textId="77777777" w:rsidTr="007C0441">
        <w:trPr>
          <w:trHeight w:val="412"/>
        </w:trPr>
        <w:tc>
          <w:tcPr>
            <w:tcW w:w="901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A617917" w14:textId="7999CDB4" w:rsidR="005961D0" w:rsidRPr="00925250" w:rsidRDefault="001D1F5A" w:rsidP="005961D0">
            <w:pPr>
              <w:spacing w:after="0"/>
              <w:rPr>
                <w:rFonts w:asciiTheme="majorHAnsi" w:hAnsiTheme="majorHAnsi" w:cstheme="majorHAnsi"/>
                <w:i/>
                <w:iCs/>
                <w:color w:val="FF0000"/>
              </w:rPr>
            </w:pPr>
            <w:r w:rsidRPr="000C06EE">
              <w:rPr>
                <w:rFonts w:asciiTheme="majorHAnsi" w:hAnsiTheme="majorHAnsi" w:cstheme="majorHAnsi"/>
                <w:i/>
                <w:iCs/>
                <w:color w:val="FF0000"/>
              </w:rPr>
              <w:t>Kinnistu on seotud olemasoleva IKÕ lihtkirjaliku kokkuleppega (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>03</w:t>
            </w:r>
            <w:r w:rsidRPr="00796903">
              <w:rPr>
                <w:rFonts w:asciiTheme="majorHAnsi" w:hAnsiTheme="majorHAnsi" w:cstheme="majorHAnsi"/>
                <w:i/>
                <w:iCs/>
                <w:color w:val="FF0000"/>
              </w:rPr>
              <w:t>.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>12.</w:t>
            </w:r>
            <w:r w:rsidRPr="00796903">
              <w:rPr>
                <w:rFonts w:asciiTheme="majorHAnsi" w:hAnsiTheme="majorHAnsi" w:cstheme="majorHAnsi"/>
                <w:i/>
                <w:iCs/>
                <w:color w:val="FF0000"/>
              </w:rPr>
              <w:t>201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>5</w:t>
            </w:r>
            <w:r w:rsidRPr="000C06EE">
              <w:rPr>
                <w:rFonts w:asciiTheme="majorHAnsi" w:hAnsiTheme="majorHAnsi" w:cstheme="majorHAnsi"/>
                <w:i/>
                <w:iCs/>
                <w:color w:val="FF0000"/>
              </w:rPr>
              <w:t>, p.1.1.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>1, a.1</w:t>
            </w:r>
            <w:r w:rsidRPr="000C06EE"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) vastavalt </w:t>
            </w:r>
            <w:r>
              <w:t xml:space="preserve"> 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>M</w:t>
            </w:r>
            <w:r w:rsidRPr="001D1F5A"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ajandus- ja taristuministri </w:t>
            </w:r>
            <w:r w:rsidRPr="000C06EE">
              <w:rPr>
                <w:rFonts w:asciiTheme="majorHAnsi" w:hAnsiTheme="majorHAnsi" w:cstheme="majorHAnsi"/>
                <w:i/>
                <w:iCs/>
                <w:color w:val="FF0000"/>
              </w:rPr>
              <w:t>käskkir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>jale</w:t>
            </w:r>
            <w:r w:rsidRPr="001D1F5A"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 nr 15-0302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 (</w:t>
            </w:r>
            <w:r w:rsidRPr="001D1F5A">
              <w:rPr>
                <w:rFonts w:asciiTheme="majorHAnsi" w:hAnsiTheme="majorHAnsi" w:cstheme="majorHAnsi"/>
                <w:i/>
                <w:iCs/>
                <w:color w:val="FF0000"/>
              </w:rPr>
              <w:t>24.09.2015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>) ja</w:t>
            </w:r>
            <w:r w:rsidRPr="001D1F5A"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 nr 15-0338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 (</w:t>
            </w:r>
            <w:r w:rsidRPr="001D1F5A">
              <w:rPr>
                <w:rFonts w:asciiTheme="majorHAnsi" w:hAnsiTheme="majorHAnsi" w:cstheme="majorHAnsi"/>
                <w:i/>
                <w:iCs/>
                <w:color w:val="FF0000"/>
              </w:rPr>
              <w:t>27.10.2015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>)</w:t>
            </w:r>
            <w:r w:rsidRPr="000C06EE">
              <w:rPr>
                <w:rFonts w:asciiTheme="majorHAnsi" w:hAnsiTheme="majorHAnsi" w:cstheme="majorHAnsi"/>
                <w:i/>
                <w:iCs/>
                <w:color w:val="FF0000"/>
              </w:rPr>
              <w:t>, mida soovime tühistada km-te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 3,85</w:t>
            </w:r>
            <w:r w:rsidRPr="00AE623B">
              <w:rPr>
                <w:rFonts w:asciiTheme="majorHAnsi" w:hAnsiTheme="majorHAnsi" w:cstheme="majorHAnsi"/>
                <w:i/>
                <w:iCs/>
                <w:color w:val="FF0000"/>
              </w:rPr>
              <w:t>-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4,80 </w:t>
            </w:r>
            <w:r w:rsidRPr="000C06EE">
              <w:rPr>
                <w:rFonts w:asciiTheme="majorHAnsi" w:hAnsiTheme="majorHAnsi" w:cstheme="majorHAnsi"/>
                <w:i/>
                <w:iCs/>
                <w:color w:val="FF0000"/>
              </w:rPr>
              <w:t>ulatuses.</w:t>
            </w:r>
          </w:p>
        </w:tc>
      </w:tr>
      <w:tr w:rsidR="005961D0" w:rsidRPr="00925250" w14:paraId="1547489F" w14:textId="77777777" w:rsidTr="007C0441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46F5" w14:textId="77777777" w:rsidR="005961D0" w:rsidRPr="00925250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925250">
              <w:rPr>
                <w:rFonts w:asciiTheme="majorHAnsi" w:hAnsiTheme="majorHAnsi" w:cstheme="majorHAnsi"/>
              </w:rPr>
              <w:t xml:space="preserve">Allkiri / Kuupäev </w:t>
            </w:r>
          </w:p>
          <w:p w14:paraId="230F1938" w14:textId="77777777" w:rsidR="005961D0" w:rsidRPr="00925250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925250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3F208805" w14:textId="77777777" w:rsidR="009D2E38" w:rsidRPr="00925250" w:rsidRDefault="009D2E38" w:rsidP="009D2E38">
      <w:pPr>
        <w:rPr>
          <w:rFonts w:asciiTheme="majorHAnsi" w:hAnsiTheme="majorHAnsi" w:cstheme="majorHAnsi"/>
          <w:b/>
          <w:bCs/>
          <w:shd w:val="clear" w:color="auto" w:fill="FFFFFF"/>
        </w:rPr>
      </w:pPr>
    </w:p>
    <w:p w14:paraId="5E0EFB23" w14:textId="77777777" w:rsidR="009D2E38" w:rsidRPr="00925250" w:rsidRDefault="009D2E38" w:rsidP="009D2E38">
      <w:pPr>
        <w:rPr>
          <w:rFonts w:asciiTheme="majorHAnsi" w:hAnsiTheme="majorHAnsi" w:cstheme="majorHAnsi"/>
        </w:rPr>
      </w:pPr>
    </w:p>
    <w:p w14:paraId="513A5AF0" w14:textId="77777777" w:rsidR="000E2C83" w:rsidRPr="00925250" w:rsidRDefault="000E2C83">
      <w:pPr>
        <w:rPr>
          <w:rFonts w:asciiTheme="majorHAnsi" w:hAnsiTheme="majorHAnsi" w:cstheme="majorHAnsi"/>
        </w:rPr>
      </w:pPr>
    </w:p>
    <w:sectPr w:rsidR="000E2C83" w:rsidRPr="00925250" w:rsidSect="009D2E38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756B1" w14:textId="77777777" w:rsidR="002D32A0" w:rsidRDefault="002D32A0">
      <w:pPr>
        <w:spacing w:after="0"/>
      </w:pPr>
      <w:r>
        <w:separator/>
      </w:r>
    </w:p>
  </w:endnote>
  <w:endnote w:type="continuationSeparator" w:id="0">
    <w:p w14:paraId="1664B5C5" w14:textId="77777777" w:rsidR="002D32A0" w:rsidRDefault="002D32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C8D57" w14:textId="77777777" w:rsidR="002D32A0" w:rsidRDefault="002D32A0">
      <w:pPr>
        <w:spacing w:after="0"/>
      </w:pPr>
      <w:r>
        <w:separator/>
      </w:r>
    </w:p>
  </w:footnote>
  <w:footnote w:type="continuationSeparator" w:id="0">
    <w:p w14:paraId="121F97DC" w14:textId="77777777" w:rsidR="002D32A0" w:rsidRDefault="002D32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53029"/>
    <w:rsid w:val="00093AAA"/>
    <w:rsid w:val="00095585"/>
    <w:rsid w:val="000E2C83"/>
    <w:rsid w:val="000F1510"/>
    <w:rsid w:val="00130D64"/>
    <w:rsid w:val="00164983"/>
    <w:rsid w:val="001D1F5A"/>
    <w:rsid w:val="0027464B"/>
    <w:rsid w:val="002A6807"/>
    <w:rsid w:val="002D32A0"/>
    <w:rsid w:val="003056D0"/>
    <w:rsid w:val="00316FFD"/>
    <w:rsid w:val="00321BF5"/>
    <w:rsid w:val="0034267E"/>
    <w:rsid w:val="00376565"/>
    <w:rsid w:val="003A4F43"/>
    <w:rsid w:val="004401A2"/>
    <w:rsid w:val="00442749"/>
    <w:rsid w:val="004472C6"/>
    <w:rsid w:val="00456377"/>
    <w:rsid w:val="004A5029"/>
    <w:rsid w:val="00535991"/>
    <w:rsid w:val="00580849"/>
    <w:rsid w:val="005961D0"/>
    <w:rsid w:val="005D7F97"/>
    <w:rsid w:val="0060138D"/>
    <w:rsid w:val="00633E23"/>
    <w:rsid w:val="006A1072"/>
    <w:rsid w:val="006D6D49"/>
    <w:rsid w:val="00713933"/>
    <w:rsid w:val="007845D9"/>
    <w:rsid w:val="007865EB"/>
    <w:rsid w:val="00813430"/>
    <w:rsid w:val="00920B47"/>
    <w:rsid w:val="00925250"/>
    <w:rsid w:val="009C577D"/>
    <w:rsid w:val="009D2E38"/>
    <w:rsid w:val="00A10FCC"/>
    <w:rsid w:val="00A61B97"/>
    <w:rsid w:val="00A94B6F"/>
    <w:rsid w:val="00B32F29"/>
    <w:rsid w:val="00B62C02"/>
    <w:rsid w:val="00BD393B"/>
    <w:rsid w:val="00D1003D"/>
    <w:rsid w:val="00D7201B"/>
    <w:rsid w:val="00D96793"/>
    <w:rsid w:val="00DA213F"/>
    <w:rsid w:val="00DF52AB"/>
    <w:rsid w:val="00EE0563"/>
    <w:rsid w:val="00EE5F3E"/>
    <w:rsid w:val="00F60100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8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7865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ari.kataster.ee/magic-link/7f8edb4e-cf66-4c61-bf09-1e9de31deb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0a924dad-a7ee-4e35-a7a2-ec8da512853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Alina Jankovskaja</cp:lastModifiedBy>
  <cp:revision>30</cp:revision>
  <dcterms:created xsi:type="dcterms:W3CDTF">2024-05-27T17:16:00Z</dcterms:created>
  <dcterms:modified xsi:type="dcterms:W3CDTF">2024-09-16T12:54:00Z</dcterms:modified>
</cp:coreProperties>
</file>